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33C5E" w14:textId="57FCBA31" w:rsidR="00536173" w:rsidRDefault="006C3991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fr-FR" w:eastAsia="fr-FR"/>
        </w:rPr>
        <w:drawing>
          <wp:inline distT="0" distB="0" distL="0" distR="0" wp14:anchorId="69E0FF66" wp14:editId="65C58B1B">
            <wp:extent cx="2160000" cy="2211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1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F9D1E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82B5FDD" w14:textId="3A80D9DA" w:rsidR="00457FEE" w:rsidRPr="00B549CD" w:rsidRDefault="002932FD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Brigitte Weninger / </w:t>
      </w:r>
      <w:r w:rsidR="008252F1">
        <w:rPr>
          <w:rFonts w:ascii="Arial" w:hAnsi="Arial"/>
          <w:b/>
          <w:sz w:val="28"/>
          <w:lang w:val="fr-CH"/>
        </w:rPr>
        <w:t xml:space="preserve">Lena von </w:t>
      </w:r>
      <w:proofErr w:type="gramStart"/>
      <w:r w:rsidR="008252F1">
        <w:rPr>
          <w:rFonts w:ascii="Arial" w:hAnsi="Arial"/>
          <w:b/>
          <w:sz w:val="28"/>
          <w:lang w:val="fr-CH"/>
        </w:rPr>
        <w:t>Döhren</w:t>
      </w:r>
      <w:r>
        <w:rPr>
          <w:rFonts w:ascii="Arial" w:hAnsi="Arial"/>
          <w:b/>
          <w:sz w:val="28"/>
          <w:lang w:val="fr-CH"/>
        </w:rPr>
        <w:t>:</w:t>
      </w:r>
      <w:proofErr w:type="gramEnd"/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r w:rsidR="00EA2774">
        <w:rPr>
          <w:rFonts w:ascii="Arial" w:hAnsi="Arial"/>
          <w:lang w:val="fr-CH"/>
        </w:rPr>
        <w:t>Tibetano</w:t>
      </w:r>
    </w:p>
    <w:p w14:paraId="64A7098E" w14:textId="5F070005" w:rsidR="00AA3D73" w:rsidRPr="00AA3D73" w:rsidRDefault="00C66ADF" w:rsidP="00AA3D73">
      <w:pPr>
        <w:rPr>
          <w:rFonts w:ascii="Times New Roman" w:eastAsia="Times New Roman" w:hAnsi="Times New Roman" w:cs="Times New Roman"/>
          <w:lang w:val="fr-FR" w:eastAsia="fr-FR"/>
        </w:rPr>
      </w:pPr>
      <w:r w:rsidRPr="00C66ADF">
        <w:rPr>
          <w:rFonts w:ascii="Arial" w:hAnsi="Arial" w:cs="Times New Roman"/>
          <w:b/>
          <w:sz w:val="28"/>
        </w:rPr>
        <w:t>Guarda un po’ quanti amici!</w:t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5D46C4">
        <w:rPr>
          <w:rFonts w:ascii="Arial" w:hAnsi="Arial"/>
          <w:b/>
          <w:sz w:val="28"/>
          <w:lang w:val="fr-CH"/>
        </w:rPr>
        <w:tab/>
      </w:r>
      <w:r w:rsidR="005D46C4">
        <w:rPr>
          <w:rFonts w:ascii="Arial" w:hAnsi="Arial"/>
          <w:b/>
          <w:sz w:val="28"/>
          <w:lang w:val="fr-CH"/>
        </w:rPr>
        <w:tab/>
      </w:r>
      <w:r w:rsidR="0036481E" w:rsidRPr="00B01704">
        <w:rPr>
          <w:rFonts w:ascii="Microsoft Himalaya" w:eastAsia="Microsoft Himalaya" w:hAnsi="Microsoft Himalaya" w:cs="Microsoft Himalaya"/>
          <w:sz w:val="28"/>
          <w:szCs w:val="28"/>
        </w:rPr>
        <w:t>བོད་ཡིག</w:t>
      </w:r>
      <w:bookmarkStart w:id="0" w:name="_GoBack"/>
      <w:bookmarkEnd w:id="0"/>
    </w:p>
    <w:p w14:paraId="77268657" w14:textId="77777777" w:rsidR="00AA3D73" w:rsidRDefault="00AA3D73">
      <w:pPr>
        <w:rPr>
          <w:rFonts w:ascii="Arial" w:hAnsi="Arial"/>
          <w:lang w:val="fr-CH"/>
        </w:rPr>
      </w:pPr>
    </w:p>
    <w:p w14:paraId="7F2F7C00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5BB4F739" w14:textId="77777777" w:rsidR="008252F1" w:rsidRDefault="008252F1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NordSüd Verlag 2019</w:t>
      </w:r>
    </w:p>
    <w:p w14:paraId="487D1CD9" w14:textId="77777777" w:rsidR="00133D2C" w:rsidRPr="00B549CD" w:rsidRDefault="00133D2C">
      <w:pPr>
        <w:rPr>
          <w:rFonts w:ascii="Arial" w:hAnsi="Arial"/>
          <w:lang w:val="fr-CH"/>
        </w:rPr>
      </w:pPr>
    </w:p>
    <w:p w14:paraId="02C89431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361"/>
      </w:tblGrid>
      <w:tr w:rsidR="00B35B59" w:rsidRPr="004A1661" w14:paraId="013FD4E9" w14:textId="537182F2" w:rsidTr="00B35B59">
        <w:tc>
          <w:tcPr>
            <w:tcW w:w="959" w:type="dxa"/>
          </w:tcPr>
          <w:p w14:paraId="63E9C9BB" w14:textId="77777777" w:rsidR="00B35B59" w:rsidRPr="00C57C09" w:rsidRDefault="00B35B59" w:rsidP="006C7508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Coper-tina</w:t>
            </w:r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1AECF20A" w14:textId="77777777" w:rsidR="00B35B59" w:rsidRPr="00C57C09" w:rsidRDefault="00B35B59" w:rsidP="006C7508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color w:val="000000" w:themeColor="text1"/>
                <w:lang w:val="fr-CH"/>
              </w:rPr>
              <w:t>Guarda un po’ quanti amici!</w:t>
            </w:r>
          </w:p>
          <w:p w14:paraId="0F0E31B8" w14:textId="77777777" w:rsidR="00B35B59" w:rsidRPr="00C57C09" w:rsidRDefault="00B35B59" w:rsidP="006C7508">
            <w:pPr>
              <w:rPr>
                <w:rFonts w:ascii="Arial" w:hAnsi="Arial"/>
                <w:b/>
              </w:rPr>
            </w:pPr>
          </w:p>
        </w:tc>
        <w:tc>
          <w:tcPr>
            <w:tcW w:w="4361" w:type="dxa"/>
          </w:tcPr>
          <w:p w14:paraId="6C7BCDF2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b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b/>
                <w:sz w:val="26"/>
                <w:szCs w:val="26"/>
              </w:rPr>
              <w:t xml:space="preserve">གྲོགས་པོ། གཟིགས་གནང་དང་། </w:t>
            </w:r>
          </w:p>
          <w:p w14:paraId="44B96BC2" w14:textId="77777777" w:rsidR="00B35B59" w:rsidRPr="00F77EA6" w:rsidRDefault="00B35B59" w:rsidP="006C7508">
            <w:pPr>
              <w:rPr>
                <w:rFonts w:ascii="Arial" w:hAnsi="Arial"/>
                <w:b/>
                <w:color w:val="000000" w:themeColor="text1"/>
                <w:sz w:val="26"/>
                <w:szCs w:val="26"/>
                <w:lang w:val="fr-CH"/>
              </w:rPr>
            </w:pPr>
          </w:p>
        </w:tc>
      </w:tr>
      <w:tr w:rsidR="00B35B59" w:rsidRPr="004A1661" w14:paraId="42BAB444" w14:textId="1867D642" w:rsidTr="00B35B59">
        <w:tc>
          <w:tcPr>
            <w:tcW w:w="959" w:type="dxa"/>
          </w:tcPr>
          <w:p w14:paraId="08D7B109" w14:textId="77777777" w:rsidR="00B35B59" w:rsidRPr="0069059D" w:rsidRDefault="00B35B59" w:rsidP="006C7508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</w:t>
            </w:r>
            <w:proofErr w:type="gramStart"/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quarta</w:t>
            </w:r>
            <w:proofErr w:type="gramEnd"/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pagina di copertina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)</w:t>
            </w:r>
          </w:p>
        </w:tc>
        <w:tc>
          <w:tcPr>
            <w:tcW w:w="4361" w:type="dxa"/>
          </w:tcPr>
          <w:p w14:paraId="55AF5733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fa una passeggiata nel parco. Chi incontra?</w:t>
            </w:r>
          </w:p>
          <w:p w14:paraId="42B115F5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Una storia divertente, ricca di piccole e grandi sorprese.</w:t>
            </w:r>
          </w:p>
          <w:p w14:paraId="1EA432AB" w14:textId="77777777" w:rsidR="00B35B59" w:rsidRPr="007A41BD" w:rsidRDefault="00B35B59" w:rsidP="006C7508">
            <w:pPr>
              <w:rPr>
                <w:rFonts w:ascii="Arial" w:hAnsi="Arial"/>
              </w:rPr>
            </w:pPr>
          </w:p>
        </w:tc>
        <w:tc>
          <w:tcPr>
            <w:tcW w:w="4361" w:type="dxa"/>
          </w:tcPr>
          <w:p w14:paraId="6498C090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ཨ་ན་སྤྱི་གླིང་ནང་ལ་སེམས་ཅན་གྲོགས་པོའི་སར་འགྲོ་འདོད་བྱེད་ཀྱིན་འདུག འོན་ཀྱང་སེམས་ཅན་གྲོགས་པོ་དེ་གང་དུ་ཡོད་ན། </w:t>
            </w:r>
          </w:p>
          <w:p w14:paraId="532033B2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</w:p>
          <w:p w14:paraId="6C93F400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དཔེ་དེབ་སྙིང་རྗེ་མོ་ཡིས་བྱིས་པ་ཚོའི་ངེས་ཤེས་ཆུང་ཆུང་སློང་ཐུབ། </w:t>
            </w:r>
          </w:p>
          <w:p w14:paraId="62936137" w14:textId="156C1646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0F80CE10" w14:textId="4B056082" w:rsidTr="00B35B59">
        <w:tc>
          <w:tcPr>
            <w:tcW w:w="959" w:type="dxa"/>
          </w:tcPr>
          <w:p w14:paraId="0FA2670D" w14:textId="77777777" w:rsidR="00B35B59" w:rsidRPr="00C57C09" w:rsidRDefault="00B35B59" w:rsidP="006C7508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64582919" w14:textId="77777777" w:rsidR="00B35B59" w:rsidRPr="00C57C09" w:rsidRDefault="00B35B59" w:rsidP="006C7508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52D99F2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vuole andare al parco.</w:t>
            </w:r>
          </w:p>
          <w:p w14:paraId="6177A809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Dov'è lo zaino?</w:t>
            </w:r>
          </w:p>
          <w:p w14:paraId="46765A47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Dov'è la giacca?</w:t>
            </w:r>
          </w:p>
          <w:p w14:paraId="45723D0B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  <w:lang w:val="it-IT"/>
              </w:rPr>
            </w:pPr>
            <w:r w:rsidRPr="007A41BD">
              <w:rPr>
                <w:rFonts w:ascii="Arial" w:hAnsi="Arial" w:cs="Times New Roman"/>
                <w:lang w:val="it-IT"/>
              </w:rPr>
              <w:t>Dov'è la scarpa?</w:t>
            </w:r>
          </w:p>
          <w:p w14:paraId="4A9CB460" w14:textId="77777777" w:rsidR="00B35B59" w:rsidRPr="007A41BD" w:rsidRDefault="00B35B59" w:rsidP="006C7508">
            <w:pPr>
              <w:rPr>
                <w:rFonts w:ascii="Arial" w:hAnsi="Arial"/>
              </w:rPr>
            </w:pPr>
          </w:p>
        </w:tc>
        <w:tc>
          <w:tcPr>
            <w:tcW w:w="4361" w:type="dxa"/>
          </w:tcPr>
          <w:p w14:paraId="6E9F3067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ཨ་ན་སྤྱི་གླིང་ནང་ལ་འགྲོ་འདོད། </w:t>
            </w:r>
          </w:p>
          <w:p w14:paraId="6C10C95D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རྒྱབ་ཁུག་ག་བར་འདུག </w:t>
            </w:r>
          </w:p>
          <w:p w14:paraId="5B09EEFE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སྟོད་གོས་ག་བར་འདུག </w:t>
            </w:r>
          </w:p>
          <w:p w14:paraId="03049AFD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ལྷམ་ག་བར་འདུག </w:t>
            </w:r>
          </w:p>
          <w:p w14:paraId="285439CA" w14:textId="27226A01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35DB9689" w14:textId="4239B6B3" w:rsidTr="00B35B59">
        <w:tc>
          <w:tcPr>
            <w:tcW w:w="959" w:type="dxa"/>
          </w:tcPr>
          <w:p w14:paraId="5B6DF714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24ACAE1B" w14:textId="77777777" w:rsidR="00B35B59" w:rsidRPr="00C57C09" w:rsidRDefault="00B35B59" w:rsidP="006C7508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0FA0149C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corre allo stagno.</w:t>
            </w:r>
          </w:p>
          <w:p w14:paraId="0B434D23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la sta aspettando?</w:t>
            </w:r>
          </w:p>
          <w:p w14:paraId="2FF2EE7D" w14:textId="77777777" w:rsidR="00B35B59" w:rsidRPr="007A41BD" w:rsidRDefault="00B35B59" w:rsidP="006C7508">
            <w:pPr>
              <w:rPr>
                <w:rFonts w:ascii="Arial" w:hAnsi="Arial"/>
              </w:rPr>
            </w:pPr>
          </w:p>
        </w:tc>
        <w:tc>
          <w:tcPr>
            <w:tcW w:w="4361" w:type="dxa"/>
          </w:tcPr>
          <w:p w14:paraId="6E497922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ཨ་ན་རྫིང་བུའི་ནང་འཛུལ་སོང་། </w:t>
            </w:r>
          </w:p>
          <w:p w14:paraId="62BAA078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དེ་རུ་སུ་ཡིས་ཁོ་ལ་སྒུག་ཡོད་དམ། </w:t>
            </w:r>
          </w:p>
          <w:p w14:paraId="3B22D355" w14:textId="13B90637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66026885" w14:textId="421249B5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42AE47B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(aletta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3C8C0CF0" w14:textId="77777777" w:rsidR="00B35B59" w:rsidRPr="00C57C09" w:rsidRDefault="00B35B59" w:rsidP="006C7508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3D92D40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QUA QUA!</w:t>
            </w:r>
          </w:p>
          <w:p w14:paraId="1DA9D6D4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Buongiorno, cari anatroccoli!</w:t>
            </w:r>
          </w:p>
          <w:p w14:paraId="17A3500B" w14:textId="77777777" w:rsidR="00B35B59" w:rsidRPr="007A41BD" w:rsidRDefault="00B35B59" w:rsidP="006C7508">
            <w:pPr>
              <w:rPr>
                <w:rFonts w:ascii="Arial" w:hAnsi="Arial"/>
              </w:rPr>
            </w:pPr>
          </w:p>
        </w:tc>
        <w:tc>
          <w:tcPr>
            <w:tcW w:w="4361" w:type="dxa"/>
          </w:tcPr>
          <w:p w14:paraId="3C301F02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ཀུ་</w:t>
            </w:r>
            <w:proofErr w:type="gramStart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ཝ  ཀུ</w:t>
            </w:r>
            <w:proofErr w:type="gramEnd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་ཝ </w:t>
            </w:r>
          </w:p>
          <w:p w14:paraId="2CAAFD27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བཀྲ་ཤིས་བདེ་ལེགས། ངང་པ་ཆུང་ཆུང་། </w:t>
            </w:r>
          </w:p>
          <w:p w14:paraId="52A278D3" w14:textId="1D225DF4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1F059EA0" w14:textId="3E0208D9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570915C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4A851E22" w14:textId="77777777" w:rsidR="00B35B59" w:rsidRPr="00C57C09" w:rsidRDefault="00B35B59" w:rsidP="006C7508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FE1E287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continua a correre.</w:t>
            </w:r>
          </w:p>
          <w:p w14:paraId="47BC4FA0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c'è dietro i cespugli?</w:t>
            </w:r>
          </w:p>
          <w:p w14:paraId="1E478D43" w14:textId="77777777" w:rsidR="00B35B59" w:rsidRPr="007A41BD" w:rsidRDefault="00B35B59" w:rsidP="006C7508">
            <w:pPr>
              <w:rPr>
                <w:rFonts w:ascii="Arial" w:hAnsi="Arial"/>
              </w:rPr>
            </w:pPr>
          </w:p>
        </w:tc>
        <w:tc>
          <w:tcPr>
            <w:tcW w:w="4361" w:type="dxa"/>
          </w:tcPr>
          <w:p w14:paraId="4A7B2565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ཨ་ན་མུ་མཐུད་དུ་སོང་། </w:t>
            </w:r>
          </w:p>
          <w:p w14:paraId="36BE9EAE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རྩ་གསེང་ན་སུ་ཞིག་འདུག་གམ། </w:t>
            </w:r>
          </w:p>
          <w:p w14:paraId="6F1A50A2" w14:textId="71565FAA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3829FB37" w14:textId="5F9454F4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5A32775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4F2D8A58" w14:textId="77777777" w:rsidR="00B35B59" w:rsidRPr="00C57C09" w:rsidRDefault="00B35B59" w:rsidP="006C7508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1213FD1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BAU BAU!</w:t>
            </w:r>
          </w:p>
          <w:p w14:paraId="1399F358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Ciao, cagnolino!</w:t>
            </w:r>
          </w:p>
          <w:p w14:paraId="14193636" w14:textId="77777777" w:rsidR="00B35B59" w:rsidRPr="007A41BD" w:rsidRDefault="00B35B59" w:rsidP="006C7508">
            <w:pPr>
              <w:rPr>
                <w:rFonts w:ascii="Arial" w:hAnsi="Arial"/>
              </w:rPr>
            </w:pPr>
          </w:p>
        </w:tc>
        <w:tc>
          <w:tcPr>
            <w:tcW w:w="4361" w:type="dxa"/>
          </w:tcPr>
          <w:p w14:paraId="19A10402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proofErr w:type="gramStart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ཝའོ  ཝའོ</w:t>
            </w:r>
            <w:proofErr w:type="gramEnd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 ་</w:t>
            </w:r>
          </w:p>
          <w:p w14:paraId="49DA4710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ཨེ་     ཁྱི་ཆུང་ཆུང་། </w:t>
            </w:r>
          </w:p>
          <w:p w14:paraId="588C0974" w14:textId="51236EF5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3C8FFE6B" w14:textId="0F5387CD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D974FA9" w14:textId="77777777" w:rsidR="00B35B59" w:rsidRPr="00C57C09" w:rsidRDefault="00B35B59" w:rsidP="006C75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</w:tcPr>
          <w:p w14:paraId="70D7E8B3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vede un buco nel prato vicino allo steccato.</w:t>
            </w:r>
          </w:p>
          <w:p w14:paraId="75B8A5B3" w14:textId="0DB75F2A" w:rsidR="00B35B59" w:rsidRPr="00F77EA6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si nasconde?</w:t>
            </w:r>
          </w:p>
        </w:tc>
        <w:tc>
          <w:tcPr>
            <w:tcW w:w="4361" w:type="dxa"/>
          </w:tcPr>
          <w:p w14:paraId="5764899D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ཨ་ན་ཡིས་ར་སྐོར་ནང་ནས་ཨི་ཁུང་ཞིག་མཐོང་།</w:t>
            </w:r>
          </w:p>
          <w:p w14:paraId="128D8317" w14:textId="13465F01" w:rsidR="00AA3D73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དེ་ལ་སུ་བསྡད་ཡོད་དམ།</w:t>
            </w:r>
            <w:r w:rsid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 </w:t>
            </w:r>
          </w:p>
        </w:tc>
      </w:tr>
      <w:tr w:rsidR="00B35B59" w:rsidRPr="004A1661" w14:paraId="66701290" w14:textId="59EAC4FF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B2034EC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lastRenderedPageBreak/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1D9B2AB6" w14:textId="77777777" w:rsidR="00B35B59" w:rsidRPr="00C57C09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4C24E06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SQUIT  SQUIT!</w:t>
            </w:r>
          </w:p>
          <w:p w14:paraId="0D382814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Un topolino!</w:t>
            </w:r>
          </w:p>
          <w:p w14:paraId="3E665052" w14:textId="77777777" w:rsidR="00B35B59" w:rsidRPr="007A41BD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EA5326B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ཕི་པི ཕི་པི   </w:t>
            </w:r>
          </w:p>
          <w:p w14:paraId="1E945AF5" w14:textId="528C3552" w:rsidR="00B35B59" w:rsidRPr="00F77EA6" w:rsidRDefault="00B35B59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ཧུ་ཧུ་   ཙི་ཙི་ཆུང་ཆུང་།  </w:t>
            </w:r>
          </w:p>
        </w:tc>
      </w:tr>
      <w:tr w:rsidR="00B35B59" w:rsidRPr="004A1661" w14:paraId="0CDCCE9A" w14:textId="3C722732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4850BC8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2F21DFF5" w14:textId="77777777" w:rsidR="00B35B59" w:rsidRPr="00C57C09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3AE3A17D" w14:textId="66766B17" w:rsidR="00B35B59" w:rsidRPr="007A41BD" w:rsidRDefault="00B35B59" w:rsidP="006C3991">
            <w:pPr>
              <w:contextualSpacing/>
              <w:rPr>
                <w:rFonts w:ascii="Arial" w:hAnsi="Arial"/>
                <w:lang w:val="de-CH"/>
              </w:rPr>
            </w:pPr>
            <w:r w:rsidRPr="007A41BD">
              <w:rPr>
                <w:rFonts w:ascii="Arial" w:hAnsi="Arial" w:cs="Times New Roman"/>
              </w:rPr>
              <w:t>Anna sente un fruscio sotto un mucchio di foglie. Chi sarà?</w:t>
            </w:r>
          </w:p>
        </w:tc>
        <w:tc>
          <w:tcPr>
            <w:tcW w:w="4361" w:type="dxa"/>
          </w:tcPr>
          <w:p w14:paraId="67E66DC4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ཨ་ན་མུ་མཐུད་དུ་ལོ་འདབས་གསེང་ལ་སོང་། </w:t>
            </w:r>
          </w:p>
          <w:p w14:paraId="3E95BC46" w14:textId="77777777" w:rsidR="00B35B59" w:rsidRPr="00F77EA6" w:rsidRDefault="00B35B59" w:rsidP="006C3991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སུ་ཡིས་དེ་རུ་ཤག་ཤག་བྱེད་ཀྱིན་འདུག</w:t>
            </w:r>
          </w:p>
          <w:p w14:paraId="025679DE" w14:textId="0E0DF663" w:rsidR="00AA3D73" w:rsidRPr="00F77EA6" w:rsidRDefault="00AA3D73" w:rsidP="006C3991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7C2B25F0" w14:textId="4A8DDED0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DEE9C86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15F78B76" w14:textId="77777777" w:rsidR="00B35B59" w:rsidRPr="00C57C09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4ADEBFB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SNUFF SNUFF!</w:t>
            </w:r>
          </w:p>
          <w:p w14:paraId="2F42EC47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Ciao, piccolo riccio!</w:t>
            </w:r>
          </w:p>
          <w:p w14:paraId="356F2F71" w14:textId="77777777" w:rsidR="00B35B59" w:rsidRPr="007A41BD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8B1E2F2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ཤེ་ནུ་ཧྥི</w:t>
            </w:r>
            <w:proofErr w:type="gramStart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་  ཤེ</w:t>
            </w:r>
            <w:proofErr w:type="gramEnd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་ནུ་ཧྥི   </w:t>
            </w:r>
          </w:p>
          <w:p w14:paraId="11649303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ཨེ་   འུག་པ་ཆུང་ཆུང་། </w:t>
            </w:r>
          </w:p>
          <w:p w14:paraId="3FA9AF00" w14:textId="6B5C337B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08570833" w14:textId="6BAB70E2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E5B5031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30201FC6" w14:textId="77777777" w:rsidR="00B35B59" w:rsidRPr="00C57C09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B6FBCB4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sente un rumore sull'albero.</w:t>
            </w:r>
          </w:p>
          <w:p w14:paraId="68A7340F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sta svolazzando lassù?</w:t>
            </w:r>
          </w:p>
          <w:p w14:paraId="71850826" w14:textId="77777777" w:rsidR="00B35B59" w:rsidRPr="007A41BD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B2FE028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ཨ་ན་ཡིས་ཤིང་སྡོང་གསེང་ནས་ཅི་ཞིག་གོ་ཡི་འདུག </w:t>
            </w:r>
          </w:p>
          <w:p w14:paraId="2B167ECC" w14:textId="06B73CB8" w:rsidR="00B35B59" w:rsidRPr="00F77EA6" w:rsidRDefault="00B35B59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སུ་ཞིག་གིས་དེ་རུ་གཤོག་རྡེབ་བྱེད་ཀྱིན་འདུག་གམ། </w:t>
            </w:r>
          </w:p>
        </w:tc>
      </w:tr>
      <w:tr w:rsidR="00B35B59" w:rsidRPr="004A1661" w14:paraId="00AE6FBF" w14:textId="190B12C8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DE24B52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3D704482" w14:textId="77777777" w:rsidR="00B35B59" w:rsidRPr="00C57C09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17010027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CIP CIP!</w:t>
            </w:r>
          </w:p>
          <w:p w14:paraId="1C6F923D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Ciao, passerotti!</w:t>
            </w:r>
          </w:p>
          <w:p w14:paraId="7F49FF3B" w14:textId="77777777" w:rsidR="00B35B59" w:rsidRPr="007A41BD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3EA11EAF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ཕི་</w:t>
            </w:r>
            <w:proofErr w:type="gramStart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>པི  ཕི</w:t>
            </w:r>
            <w:proofErr w:type="gramEnd"/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་པི </w:t>
            </w:r>
          </w:p>
          <w:p w14:paraId="4622F01F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ཨེ་་   ཁང་བྱེའུ </w:t>
            </w:r>
          </w:p>
          <w:p w14:paraId="58DC3EBF" w14:textId="77777777" w:rsidR="00B35B59" w:rsidRPr="00F77EA6" w:rsidRDefault="00B35B59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5C4D0136" w14:textId="14601927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F019BBF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3BC0D26B" w14:textId="77777777" w:rsidR="00B35B59" w:rsidRPr="00C57C09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F55249E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Ora anche Anna ha fame.</w:t>
            </w:r>
          </w:p>
          <w:p w14:paraId="306AA1C2" w14:textId="77777777" w:rsidR="00B35B59" w:rsidRPr="007A41BD" w:rsidRDefault="00B35B59" w:rsidP="006C7508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Ma lo zaino è vuoto....</w:t>
            </w:r>
          </w:p>
          <w:p w14:paraId="05CC59BC" w14:textId="77777777" w:rsidR="00B35B59" w:rsidRPr="007A41BD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562B937" w14:textId="77777777" w:rsidR="00B35B59" w:rsidRPr="00F77EA6" w:rsidRDefault="00B35B59" w:rsidP="004F101A">
            <w:pPr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ད་ལྟ་ཨ་ན་གྲོད་ཁོག་ཀྱང་ལྟོགས་སོང་། </w:t>
            </w:r>
          </w:p>
          <w:p w14:paraId="5A689BCD" w14:textId="77777777" w:rsidR="00B35B59" w:rsidRPr="00F77EA6" w:rsidRDefault="00B35B59" w:rsidP="006C7508">
            <w:pPr>
              <w:contextualSpacing/>
              <w:rPr>
                <w:rFonts w:ascii="Microsoft Himalaya" w:eastAsia="Microsoft Himalaya" w:hAnsi="Microsoft Himalaya" w:cs="Microsoft Himalaya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འོན་ཀྱང་རྒྱབ་ཁུག་སྟོང་བ་རེད་འདུག </w:t>
            </w:r>
          </w:p>
          <w:p w14:paraId="45B1B8FF" w14:textId="776858A8" w:rsidR="00AA3D73" w:rsidRPr="00F77EA6" w:rsidRDefault="00AA3D73" w:rsidP="006C7508">
            <w:pPr>
              <w:contextualSpacing/>
              <w:rPr>
                <w:rFonts w:ascii="Arial" w:hAnsi="Arial" w:cs="Times New Roman"/>
                <w:sz w:val="26"/>
                <w:szCs w:val="26"/>
              </w:rPr>
            </w:pPr>
          </w:p>
        </w:tc>
      </w:tr>
      <w:tr w:rsidR="00B35B59" w:rsidRPr="004A1661" w14:paraId="2D23A26B" w14:textId="4E12E195" w:rsidTr="00B35B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1346803" w14:textId="77777777" w:rsidR="00B35B59" w:rsidRPr="00C57C09" w:rsidRDefault="00B35B59" w:rsidP="006C7508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 chiusa 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2286E414" w14:textId="77777777" w:rsidR="00B35B59" w:rsidRPr="00C57C09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BE89474" w14:textId="77777777" w:rsidR="00B35B59" w:rsidRPr="007A41BD" w:rsidRDefault="00B35B59" w:rsidP="006C7508">
            <w:pPr>
              <w:rPr>
                <w:rFonts w:ascii="Arial" w:hAnsi="Arial"/>
              </w:rPr>
            </w:pPr>
            <w:r w:rsidRPr="007A41BD">
              <w:rPr>
                <w:rFonts w:ascii="Arial" w:hAnsi="Arial"/>
              </w:rPr>
              <w:t>ANNA! ANNA!</w:t>
            </w:r>
          </w:p>
          <w:p w14:paraId="14940108" w14:textId="77777777" w:rsidR="00B35B59" w:rsidRPr="007A41BD" w:rsidRDefault="00B35B59" w:rsidP="006C7508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564EDE4" w14:textId="791E1186" w:rsidR="00B35B59" w:rsidRPr="00F77EA6" w:rsidRDefault="00B35B59" w:rsidP="006C7508">
            <w:pPr>
              <w:rPr>
                <w:rFonts w:ascii="Arial" w:hAnsi="Arial"/>
                <w:sz w:val="26"/>
                <w:szCs w:val="26"/>
              </w:rPr>
            </w:pPr>
            <w:r w:rsidRPr="00F77EA6">
              <w:rPr>
                <w:rFonts w:ascii="Microsoft Himalaya" w:eastAsia="Microsoft Himalaya" w:hAnsi="Microsoft Himalaya" w:cs="Microsoft Himalaya"/>
                <w:sz w:val="26"/>
                <w:szCs w:val="26"/>
              </w:rPr>
              <w:t xml:space="preserve">ཨ་ན    ཨ་ན  </w:t>
            </w:r>
          </w:p>
        </w:tc>
      </w:tr>
    </w:tbl>
    <w:p w14:paraId="4B1AB657" w14:textId="77777777" w:rsidR="00EE0CC5" w:rsidRDefault="00EE0CC5">
      <w:pPr>
        <w:rPr>
          <w:rFonts w:ascii="Arial" w:hAnsi="Arial"/>
          <w:lang w:val="fr-CH"/>
        </w:rPr>
      </w:pPr>
    </w:p>
    <w:p w14:paraId="5AD20EC8" w14:textId="77777777" w:rsidR="00DD4F4A" w:rsidRPr="00B549CD" w:rsidRDefault="00DD4F4A">
      <w:pPr>
        <w:rPr>
          <w:rFonts w:ascii="Arial" w:hAnsi="Arial"/>
          <w:lang w:val="fr-CH"/>
        </w:rPr>
      </w:pPr>
    </w:p>
    <w:p w14:paraId="478DED11" w14:textId="10890329" w:rsidR="004F123C" w:rsidRDefault="00444C32" w:rsidP="001E1ABC">
      <w:pPr>
        <w:rPr>
          <w:rFonts w:ascii="Arial" w:hAnsi="Arial"/>
          <w:sz w:val="20"/>
          <w:lang w:val="fr-CH"/>
        </w:rPr>
      </w:pPr>
      <w:proofErr w:type="gramStart"/>
      <w:r w:rsidRPr="006C3991">
        <w:rPr>
          <w:rFonts w:ascii="Arial" w:hAnsi="Arial"/>
          <w:sz w:val="20"/>
          <w:lang w:val="fr-CH"/>
        </w:rPr>
        <w:t>Tradu</w:t>
      </w:r>
      <w:r w:rsidR="00C45FDF" w:rsidRPr="006C3991">
        <w:rPr>
          <w:rFonts w:ascii="Arial" w:hAnsi="Arial"/>
          <w:sz w:val="20"/>
          <w:lang w:val="fr-CH"/>
        </w:rPr>
        <w:t>zione</w:t>
      </w:r>
      <w:r w:rsidR="001E1ABC" w:rsidRPr="006C3991">
        <w:rPr>
          <w:rFonts w:ascii="Arial" w:hAnsi="Arial"/>
          <w:sz w:val="20"/>
          <w:lang w:val="fr-CH"/>
        </w:rPr>
        <w:t>:</w:t>
      </w:r>
      <w:proofErr w:type="gramEnd"/>
      <w:r w:rsidR="001E1ABC" w:rsidRPr="006C3991">
        <w:rPr>
          <w:rFonts w:ascii="Arial" w:hAnsi="Arial"/>
          <w:sz w:val="20"/>
          <w:lang w:val="fr-CH"/>
        </w:rPr>
        <w:t xml:space="preserve"> </w:t>
      </w:r>
      <w:r w:rsidR="00B35B59">
        <w:rPr>
          <w:rFonts w:ascii="Arial" w:hAnsi="Arial"/>
          <w:sz w:val="20"/>
          <w:lang w:val="fr-CH"/>
        </w:rPr>
        <w:t>Pema Sonam</w:t>
      </w:r>
    </w:p>
    <w:p w14:paraId="2ACC79EC" w14:textId="77777777" w:rsidR="001E1ABC" w:rsidRPr="00F96079" w:rsidRDefault="001E1ABC" w:rsidP="001E1ABC">
      <w:pPr>
        <w:rPr>
          <w:rFonts w:ascii="Arial" w:hAnsi="Arial"/>
          <w:sz w:val="20"/>
          <w:lang w:val="fr-CH"/>
        </w:rPr>
      </w:pPr>
    </w:p>
    <w:p w14:paraId="016E16EC" w14:textId="77777777" w:rsidR="0069788C" w:rsidRPr="004F123C" w:rsidRDefault="0069788C" w:rsidP="001E1ABC">
      <w:pPr>
        <w:rPr>
          <w:rFonts w:ascii="Arial" w:hAnsi="Arial"/>
          <w:sz w:val="20"/>
          <w:lang w:val="fr-CH"/>
        </w:rPr>
      </w:pPr>
    </w:p>
    <w:p w14:paraId="77721A72" w14:textId="77777777" w:rsidR="004F123C" w:rsidRPr="004F123C" w:rsidRDefault="0036481E" w:rsidP="004F123C">
      <w:pPr>
        <w:outlineLvl w:val="0"/>
        <w:rPr>
          <w:rFonts w:ascii="Arial" w:hAnsi="Arial"/>
          <w:sz w:val="20"/>
          <w:lang w:val="fr-CH"/>
        </w:rPr>
      </w:pPr>
      <w:hyperlink r:id="rId5" w:history="1">
        <w:r w:rsidR="004F123C" w:rsidRPr="004F123C">
          <w:rPr>
            <w:rStyle w:val="Lienhypertexte"/>
            <w:rFonts w:ascii="Arial" w:hAnsi="Arial"/>
            <w:sz w:val="20"/>
          </w:rPr>
          <w:t>www.natiperleggere.ch</w:t>
        </w:r>
      </w:hyperlink>
    </w:p>
    <w:p w14:paraId="6F6D88E4" w14:textId="77777777" w:rsidR="004F123C" w:rsidRPr="004F123C" w:rsidRDefault="004F123C" w:rsidP="004F123C">
      <w:pPr>
        <w:outlineLvl w:val="0"/>
        <w:rPr>
          <w:rFonts w:ascii="Arial" w:hAnsi="Arial"/>
          <w:sz w:val="20"/>
          <w:lang w:val="fr-CH"/>
        </w:rPr>
      </w:pPr>
    </w:p>
    <w:p w14:paraId="58297369" w14:textId="77777777" w:rsidR="004F123C" w:rsidRDefault="004F123C" w:rsidP="004F123C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Coordinazione delle traduzioni: Interbiblio in cooperazione con Bibliomedia e ISMR</w:t>
      </w:r>
    </w:p>
    <w:p w14:paraId="493D623A" w14:textId="77777777" w:rsidR="004F123C" w:rsidRDefault="004F123C" w:rsidP="004F123C">
      <w:pPr>
        <w:rPr>
          <w:rFonts w:ascii="Arial" w:hAnsi="Arial"/>
          <w:sz w:val="20"/>
          <w:lang w:val="fr-CH"/>
        </w:rPr>
      </w:pPr>
    </w:p>
    <w:p w14:paraId="52EE382A" w14:textId="77777777" w:rsidR="00C24C69" w:rsidRPr="00B549CD" w:rsidRDefault="00C24C69" w:rsidP="004F123C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05F3C"/>
    <w:rsid w:val="00000232"/>
    <w:rsid w:val="000035DC"/>
    <w:rsid w:val="00064A1D"/>
    <w:rsid w:val="000A2BF2"/>
    <w:rsid w:val="000A3CE7"/>
    <w:rsid w:val="000D1FD2"/>
    <w:rsid w:val="00121379"/>
    <w:rsid w:val="00133D2C"/>
    <w:rsid w:val="001453A4"/>
    <w:rsid w:val="001673FF"/>
    <w:rsid w:val="001C5283"/>
    <w:rsid w:val="001E1ABC"/>
    <w:rsid w:val="001E453D"/>
    <w:rsid w:val="001E6C49"/>
    <w:rsid w:val="00200397"/>
    <w:rsid w:val="002038B3"/>
    <w:rsid w:val="002063B0"/>
    <w:rsid w:val="002307E9"/>
    <w:rsid w:val="00230A4C"/>
    <w:rsid w:val="00232B38"/>
    <w:rsid w:val="00263CEA"/>
    <w:rsid w:val="00277CA8"/>
    <w:rsid w:val="002932FD"/>
    <w:rsid w:val="002C1448"/>
    <w:rsid w:val="003478C7"/>
    <w:rsid w:val="0036481E"/>
    <w:rsid w:val="003A329F"/>
    <w:rsid w:val="004161C1"/>
    <w:rsid w:val="00444C32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123C"/>
    <w:rsid w:val="004F759B"/>
    <w:rsid w:val="00501F25"/>
    <w:rsid w:val="00536173"/>
    <w:rsid w:val="00572595"/>
    <w:rsid w:val="005A0994"/>
    <w:rsid w:val="005D43B5"/>
    <w:rsid w:val="005D46C4"/>
    <w:rsid w:val="005E4DC6"/>
    <w:rsid w:val="006145C9"/>
    <w:rsid w:val="006159C8"/>
    <w:rsid w:val="00646125"/>
    <w:rsid w:val="00670D45"/>
    <w:rsid w:val="0069059D"/>
    <w:rsid w:val="0069788C"/>
    <w:rsid w:val="006A3A71"/>
    <w:rsid w:val="006C3991"/>
    <w:rsid w:val="006C7508"/>
    <w:rsid w:val="006F19DC"/>
    <w:rsid w:val="007239CD"/>
    <w:rsid w:val="0073746F"/>
    <w:rsid w:val="00784260"/>
    <w:rsid w:val="007A41BD"/>
    <w:rsid w:val="007C1B62"/>
    <w:rsid w:val="008252F1"/>
    <w:rsid w:val="008273B2"/>
    <w:rsid w:val="00840DDE"/>
    <w:rsid w:val="00845B9B"/>
    <w:rsid w:val="00860299"/>
    <w:rsid w:val="008668E7"/>
    <w:rsid w:val="008C31EC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160D2"/>
    <w:rsid w:val="00A30322"/>
    <w:rsid w:val="00A34464"/>
    <w:rsid w:val="00A8278D"/>
    <w:rsid w:val="00AA255D"/>
    <w:rsid w:val="00AA3D73"/>
    <w:rsid w:val="00AD59E5"/>
    <w:rsid w:val="00AE29B4"/>
    <w:rsid w:val="00B05F3C"/>
    <w:rsid w:val="00B35B59"/>
    <w:rsid w:val="00B40A24"/>
    <w:rsid w:val="00B549CD"/>
    <w:rsid w:val="00B66F2B"/>
    <w:rsid w:val="00B720B7"/>
    <w:rsid w:val="00BB52D7"/>
    <w:rsid w:val="00BE1CE6"/>
    <w:rsid w:val="00C035B8"/>
    <w:rsid w:val="00C24C69"/>
    <w:rsid w:val="00C45FDF"/>
    <w:rsid w:val="00C57C09"/>
    <w:rsid w:val="00C66ADF"/>
    <w:rsid w:val="00D0406D"/>
    <w:rsid w:val="00D12EBB"/>
    <w:rsid w:val="00D234DB"/>
    <w:rsid w:val="00D62316"/>
    <w:rsid w:val="00D66CC6"/>
    <w:rsid w:val="00D7149E"/>
    <w:rsid w:val="00DD4F4A"/>
    <w:rsid w:val="00DE08D3"/>
    <w:rsid w:val="00DE472C"/>
    <w:rsid w:val="00DE5607"/>
    <w:rsid w:val="00DF09B0"/>
    <w:rsid w:val="00E01817"/>
    <w:rsid w:val="00E55155"/>
    <w:rsid w:val="00EA2774"/>
    <w:rsid w:val="00EB13B9"/>
    <w:rsid w:val="00EC580F"/>
    <w:rsid w:val="00EE0CC5"/>
    <w:rsid w:val="00F11C24"/>
    <w:rsid w:val="00F2743C"/>
    <w:rsid w:val="00F77EA6"/>
    <w:rsid w:val="00F86BDB"/>
    <w:rsid w:val="00F87CD1"/>
    <w:rsid w:val="00F87E0B"/>
    <w:rsid w:val="00F96079"/>
    <w:rsid w:val="00F97B36"/>
    <w:rsid w:val="00FA28DC"/>
    <w:rsid w:val="00FC3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65C1"/>
  <w15:docId w15:val="{96540B02-D1AC-4371-B2D8-92B93CC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4F123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F123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4F123C"/>
    <w:rPr>
      <w:color w:val="0000FF"/>
      <w:u w:val="single"/>
    </w:rPr>
  </w:style>
  <w:style w:type="character" w:customStyle="1" w:styleId="sinotticosottotitolo">
    <w:name w:val="sinottico_sottotitolo"/>
    <w:basedOn w:val="Policepardfaut"/>
    <w:rsid w:val="00AA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natiperleggere.ch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1828</Characters>
  <Application>Microsoft Macintosh Word</Application>
  <DocSecurity>0</DocSecurity>
  <Lines>15</Lines>
  <Paragraphs>4</Paragraphs>
  <ScaleCrop>false</ScaleCrop>
  <Company>VBOGS/ALSFS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Elise Pretre</cp:lastModifiedBy>
  <cp:revision>32</cp:revision>
  <cp:lastPrinted>2016-11-10T09:19:00Z</cp:lastPrinted>
  <dcterms:created xsi:type="dcterms:W3CDTF">2020-01-08T15:14:00Z</dcterms:created>
  <dcterms:modified xsi:type="dcterms:W3CDTF">2020-08-03T12:49:00Z</dcterms:modified>
</cp:coreProperties>
</file>